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A07E" w14:textId="0D352A4A" w:rsidR="0037475C" w:rsidRPr="00710C7B" w:rsidRDefault="0037475C" w:rsidP="0037475C">
      <w:pPr>
        <w:rPr>
          <w:b/>
          <w:bCs/>
          <w:sz w:val="36"/>
          <w:szCs w:val="36"/>
        </w:rPr>
      </w:pPr>
      <w:r w:rsidRPr="00710C7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5CBD288" wp14:editId="2A80E199">
            <wp:simplePos x="0" y="0"/>
            <wp:positionH relativeFrom="column">
              <wp:posOffset>4613910</wp:posOffset>
            </wp:positionH>
            <wp:positionV relativeFrom="paragraph">
              <wp:posOffset>-601345</wp:posOffset>
            </wp:positionV>
            <wp:extent cx="1873250" cy="1873250"/>
            <wp:effectExtent l="0" t="0" r="0" b="0"/>
            <wp:wrapNone/>
            <wp:docPr id="2018567549" name="Kuva 2" descr="Kuva, joka sisältää kohteen symboli, tunnus, logo, karj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67549" name="Kuva 2" descr="Kuva, joka sisältää kohteen symboli, tunnus, logo, karja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C7B">
        <w:rPr>
          <w:b/>
          <w:bCs/>
          <w:sz w:val="36"/>
          <w:szCs w:val="36"/>
        </w:rPr>
        <w:t>Katinalan Lihakaupan 202</w:t>
      </w:r>
      <w:r w:rsidR="003D54F4" w:rsidRPr="00710C7B">
        <w:rPr>
          <w:b/>
          <w:bCs/>
          <w:sz w:val="36"/>
          <w:szCs w:val="36"/>
        </w:rPr>
        <w:t>6</w:t>
      </w:r>
    </w:p>
    <w:p w14:paraId="21F90035" w14:textId="6CEFF832" w:rsidR="0037475C" w:rsidRPr="00710C7B" w:rsidRDefault="0037475C">
      <w:pPr>
        <w:rPr>
          <w:b/>
          <w:bCs/>
          <w:sz w:val="36"/>
          <w:szCs w:val="36"/>
        </w:rPr>
      </w:pPr>
      <w:r w:rsidRPr="00710C7B">
        <w:rPr>
          <w:b/>
          <w:bCs/>
          <w:sz w:val="36"/>
          <w:szCs w:val="36"/>
        </w:rPr>
        <w:t>pääsiäistilauslomake!</w:t>
      </w:r>
    </w:p>
    <w:p w14:paraId="61ADD9C5" w14:textId="113E2919" w:rsidR="0037475C" w:rsidRPr="0037475C" w:rsidRDefault="0037475C">
      <w:pPr>
        <w:rPr>
          <w:b/>
          <w:bCs/>
        </w:rPr>
      </w:pPr>
      <w:r w:rsidRPr="0037475C">
        <w:rPr>
          <w:b/>
          <w:bCs/>
        </w:rPr>
        <w:t>Sukunimi</w:t>
      </w:r>
      <w:r w:rsidR="006F4270">
        <w:rPr>
          <w:b/>
          <w:bCs/>
        </w:rPr>
        <w:t xml:space="preserve"> Etunimi:</w:t>
      </w:r>
    </w:p>
    <w:p w14:paraId="5F76DCF6" w14:textId="58F2421A" w:rsidR="0037475C" w:rsidRPr="0037475C" w:rsidRDefault="006F4270">
      <w:pPr>
        <w:rPr>
          <w:b/>
          <w:bCs/>
        </w:rPr>
      </w:pPr>
      <w:r>
        <w:rPr>
          <w:b/>
          <w:bCs/>
        </w:rPr>
        <w:t>Puhelinnumero</w:t>
      </w:r>
      <w:r w:rsidR="0037475C" w:rsidRPr="0037475C">
        <w:rPr>
          <w:b/>
          <w:bCs/>
        </w:rPr>
        <w:t xml:space="preserve">: </w:t>
      </w:r>
    </w:p>
    <w:p w14:paraId="55060BD5" w14:textId="3EE215CA" w:rsidR="0037475C" w:rsidRPr="0037475C" w:rsidRDefault="0037475C">
      <w:pPr>
        <w:rPr>
          <w:b/>
          <w:bCs/>
        </w:rPr>
      </w:pPr>
      <w:r w:rsidRPr="0037475C">
        <w:rPr>
          <w:b/>
          <w:bCs/>
        </w:rPr>
        <w:t>Noutopäivä: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Rastita haluamasi vaihtoehto: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7475C" w14:paraId="4F40B12D" w14:textId="77777777" w:rsidTr="0037475C">
        <w:tc>
          <w:tcPr>
            <w:tcW w:w="4814" w:type="dxa"/>
          </w:tcPr>
          <w:p w14:paraId="6FBBA947" w14:textId="63D21DB5" w:rsidR="0037475C" w:rsidRDefault="0037475C" w:rsidP="0037475C">
            <w:r>
              <w:t xml:space="preserve">Tiistai </w:t>
            </w:r>
            <w:r w:rsidR="003D54F4">
              <w:t>31.3</w:t>
            </w:r>
          </w:p>
        </w:tc>
        <w:tc>
          <w:tcPr>
            <w:tcW w:w="4814" w:type="dxa"/>
          </w:tcPr>
          <w:p w14:paraId="0D59F60B" w14:textId="77777777" w:rsidR="0037475C" w:rsidRDefault="0037475C" w:rsidP="0037475C"/>
        </w:tc>
      </w:tr>
      <w:tr w:rsidR="0037475C" w14:paraId="41780802" w14:textId="77777777" w:rsidTr="0037475C">
        <w:tc>
          <w:tcPr>
            <w:tcW w:w="4814" w:type="dxa"/>
          </w:tcPr>
          <w:p w14:paraId="7FD9F97D" w14:textId="46354956" w:rsidR="0037475C" w:rsidRDefault="0037475C" w:rsidP="0037475C">
            <w:r>
              <w:t xml:space="preserve">Keskiviikko </w:t>
            </w:r>
            <w:r w:rsidR="003D54F4">
              <w:t>1</w:t>
            </w:r>
            <w:r>
              <w:t>.4</w:t>
            </w:r>
          </w:p>
        </w:tc>
        <w:tc>
          <w:tcPr>
            <w:tcW w:w="4814" w:type="dxa"/>
          </w:tcPr>
          <w:p w14:paraId="6845310F" w14:textId="77777777" w:rsidR="0037475C" w:rsidRDefault="0037475C" w:rsidP="0037475C"/>
        </w:tc>
      </w:tr>
      <w:tr w:rsidR="0037475C" w14:paraId="5C91864A" w14:textId="77777777" w:rsidTr="0037475C">
        <w:tc>
          <w:tcPr>
            <w:tcW w:w="4814" w:type="dxa"/>
          </w:tcPr>
          <w:p w14:paraId="34D7FC5C" w14:textId="48C548A2" w:rsidR="0037475C" w:rsidRDefault="0037475C" w:rsidP="0037475C">
            <w:r>
              <w:t xml:space="preserve">Torstai </w:t>
            </w:r>
            <w:r w:rsidR="003D54F4">
              <w:t>2</w:t>
            </w:r>
            <w:r>
              <w:t>.4</w:t>
            </w:r>
          </w:p>
        </w:tc>
        <w:tc>
          <w:tcPr>
            <w:tcW w:w="4814" w:type="dxa"/>
          </w:tcPr>
          <w:p w14:paraId="5CF921C6" w14:textId="77777777" w:rsidR="0037475C" w:rsidRDefault="0037475C" w:rsidP="0037475C"/>
        </w:tc>
      </w:tr>
      <w:tr w:rsidR="0037475C" w14:paraId="72906AFA" w14:textId="77777777" w:rsidTr="0037475C">
        <w:tc>
          <w:tcPr>
            <w:tcW w:w="4814" w:type="dxa"/>
          </w:tcPr>
          <w:p w14:paraId="55D9AB29" w14:textId="2391E29C" w:rsidR="0037475C" w:rsidRDefault="0037475C" w:rsidP="0037475C">
            <w:r>
              <w:t xml:space="preserve">Lauantai </w:t>
            </w:r>
            <w:r w:rsidR="003D54F4">
              <w:t>4</w:t>
            </w:r>
            <w:r>
              <w:t>.4</w:t>
            </w:r>
          </w:p>
        </w:tc>
        <w:tc>
          <w:tcPr>
            <w:tcW w:w="4814" w:type="dxa"/>
          </w:tcPr>
          <w:p w14:paraId="1A881B6A" w14:textId="77777777" w:rsidR="0037475C" w:rsidRDefault="0037475C" w:rsidP="0037475C"/>
        </w:tc>
      </w:tr>
    </w:tbl>
    <w:p w14:paraId="7C4D47BC" w14:textId="7557A4BF" w:rsidR="0037475C" w:rsidRDefault="0037475C" w:rsidP="0037475C"/>
    <w:p w14:paraId="538B45D2" w14:textId="60B5DD71" w:rsidR="0037475C" w:rsidRPr="0037475C" w:rsidRDefault="0037475C" w:rsidP="0037475C">
      <w:pPr>
        <w:rPr>
          <w:b/>
          <w:bCs/>
        </w:rPr>
      </w:pPr>
      <w:r w:rsidRPr="0037475C">
        <w:rPr>
          <w:b/>
          <w:bCs/>
        </w:rPr>
        <w:t>Haluan varata itselleni seuraavat kotimaiset karitsanlihat:</w:t>
      </w:r>
      <w:r w:rsidR="00F91D62">
        <w:rPr>
          <w:b/>
          <w:bCs/>
        </w:rPr>
        <w:tab/>
      </w:r>
      <w:r w:rsidR="00F91D62" w:rsidRPr="00822BE4">
        <w:rPr>
          <w:b/>
          <w:bCs/>
          <w:color w:val="FF0000"/>
        </w:rPr>
        <w:t>valkosipuliyrtti</w:t>
      </w:r>
      <w:r w:rsidR="00822BE4" w:rsidRPr="00822BE4">
        <w:rPr>
          <w:b/>
          <w:bCs/>
          <w:color w:val="FF0000"/>
        </w:rPr>
        <w:t>marinadi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695"/>
      </w:tblGrid>
      <w:tr w:rsidR="0037475C" w14:paraId="03E8FEEA" w14:textId="77777777" w:rsidTr="0037475C">
        <w:tc>
          <w:tcPr>
            <w:tcW w:w="6091" w:type="dxa"/>
          </w:tcPr>
          <w:p w14:paraId="4ABBD700" w14:textId="7BFF3E71" w:rsidR="0037475C" w:rsidRPr="0037475C" w:rsidRDefault="0037475C" w:rsidP="0037475C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>Liha:</w:t>
            </w:r>
          </w:p>
        </w:tc>
        <w:tc>
          <w:tcPr>
            <w:tcW w:w="1842" w:type="dxa"/>
          </w:tcPr>
          <w:p w14:paraId="2333E6FB" w14:textId="269424EA" w:rsidR="0037475C" w:rsidRPr="0037475C" w:rsidRDefault="0037475C" w:rsidP="0037475C">
            <w:pPr>
              <w:rPr>
                <w:b/>
                <w:bCs/>
              </w:rPr>
            </w:pPr>
            <w:r w:rsidRPr="0037475C">
              <w:rPr>
                <w:b/>
                <w:bCs/>
              </w:rPr>
              <w:t>kpl määrä:</w:t>
            </w:r>
          </w:p>
        </w:tc>
        <w:tc>
          <w:tcPr>
            <w:tcW w:w="1695" w:type="dxa"/>
          </w:tcPr>
          <w:p w14:paraId="1930E5B5" w14:textId="1C58EA78" w:rsidR="0037475C" w:rsidRPr="0037475C" w:rsidRDefault="0037475C" w:rsidP="0037475C">
            <w:pPr>
              <w:rPr>
                <w:b/>
                <w:bCs/>
              </w:rPr>
            </w:pPr>
            <w:r w:rsidRPr="00822BE4">
              <w:rPr>
                <w:b/>
                <w:bCs/>
                <w:color w:val="FF0000"/>
              </w:rPr>
              <w:t>marinointi:</w:t>
            </w:r>
          </w:p>
        </w:tc>
      </w:tr>
      <w:tr w:rsidR="003D54F4" w14:paraId="49FA9D6B" w14:textId="77777777" w:rsidTr="0037475C">
        <w:tc>
          <w:tcPr>
            <w:tcW w:w="6091" w:type="dxa"/>
          </w:tcPr>
          <w:p w14:paraId="4CB8334A" w14:textId="2EAB610F" w:rsidR="003D54F4" w:rsidRPr="0037475C" w:rsidRDefault="003D54F4" w:rsidP="003747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Palvattu </w:t>
            </w:r>
            <w:r w:rsidRPr="003D54F4">
              <w:t>karitsan viulu n. 2 kg</w:t>
            </w:r>
            <w:r>
              <w:t xml:space="preserve"> (39,90 €/kg)</w:t>
            </w:r>
          </w:p>
        </w:tc>
        <w:tc>
          <w:tcPr>
            <w:tcW w:w="1842" w:type="dxa"/>
          </w:tcPr>
          <w:p w14:paraId="519488A8" w14:textId="77777777" w:rsidR="003D54F4" w:rsidRPr="0037475C" w:rsidRDefault="003D54F4" w:rsidP="0037475C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4A4B68A7" w14:textId="5CF8933E" w:rsidR="003D54F4" w:rsidRPr="003D54F4" w:rsidRDefault="003D54F4" w:rsidP="0037475C">
            <w:pPr>
              <w:rPr>
                <w:color w:val="FF0000"/>
              </w:rPr>
            </w:pPr>
            <w:r w:rsidRPr="003D54F4">
              <w:t>---------------</w:t>
            </w:r>
          </w:p>
        </w:tc>
      </w:tr>
      <w:tr w:rsidR="0037475C" w14:paraId="6888C4AA" w14:textId="77777777" w:rsidTr="0037475C">
        <w:tc>
          <w:tcPr>
            <w:tcW w:w="6091" w:type="dxa"/>
          </w:tcPr>
          <w:p w14:paraId="1C88064A" w14:textId="7924241D" w:rsidR="003D54F4" w:rsidRDefault="00AC00B9" w:rsidP="0037475C">
            <w:r w:rsidRPr="00D8729C">
              <w:rPr>
                <w:b/>
                <w:bCs/>
              </w:rPr>
              <w:t xml:space="preserve">Palvattu </w:t>
            </w:r>
            <w:r>
              <w:t xml:space="preserve">karitsan </w:t>
            </w:r>
            <w:r w:rsidR="00F31F45">
              <w:t xml:space="preserve">luuton </w:t>
            </w:r>
            <w:r w:rsidR="001229E0">
              <w:t>paisti</w:t>
            </w:r>
            <w:r w:rsidR="005B6BF8">
              <w:t xml:space="preserve"> </w:t>
            </w:r>
            <w:r w:rsidR="00B86895">
              <w:t>n. 1,5 kg</w:t>
            </w:r>
            <w:r w:rsidR="00C94FA9">
              <w:t xml:space="preserve"> (</w:t>
            </w:r>
            <w:r w:rsidR="003D54F4">
              <w:t>42</w:t>
            </w:r>
            <w:r w:rsidR="00C94FA9">
              <w:t>,90 €/kg)</w:t>
            </w:r>
          </w:p>
        </w:tc>
        <w:tc>
          <w:tcPr>
            <w:tcW w:w="1842" w:type="dxa"/>
          </w:tcPr>
          <w:p w14:paraId="29660FF6" w14:textId="77777777" w:rsidR="0037475C" w:rsidRDefault="0037475C" w:rsidP="0037475C"/>
        </w:tc>
        <w:tc>
          <w:tcPr>
            <w:tcW w:w="1695" w:type="dxa"/>
          </w:tcPr>
          <w:p w14:paraId="4B7F2A5B" w14:textId="6955A2E9" w:rsidR="0037475C" w:rsidRDefault="003D54F4" w:rsidP="0037475C">
            <w:r>
              <w:t>---------------</w:t>
            </w:r>
          </w:p>
        </w:tc>
      </w:tr>
      <w:tr w:rsidR="0037475C" w14:paraId="5AE779F5" w14:textId="77777777" w:rsidTr="0037475C">
        <w:tc>
          <w:tcPr>
            <w:tcW w:w="6091" w:type="dxa"/>
          </w:tcPr>
          <w:p w14:paraId="61EDA544" w14:textId="2E31709E" w:rsidR="0037475C" w:rsidRDefault="00F31F45" w:rsidP="0037475C">
            <w:r>
              <w:t xml:space="preserve">Karitsan luuton </w:t>
            </w:r>
            <w:r w:rsidR="00B86895">
              <w:t>paisti</w:t>
            </w:r>
            <w:r>
              <w:t xml:space="preserve"> n. 1,5 kg</w:t>
            </w:r>
            <w:r w:rsidR="00C94FA9">
              <w:t xml:space="preserve"> (</w:t>
            </w:r>
            <w:r w:rsidR="00654556">
              <w:t>39,90 €/kg)</w:t>
            </w:r>
          </w:p>
        </w:tc>
        <w:tc>
          <w:tcPr>
            <w:tcW w:w="1842" w:type="dxa"/>
          </w:tcPr>
          <w:p w14:paraId="74EA170A" w14:textId="77777777" w:rsidR="0037475C" w:rsidRDefault="0037475C" w:rsidP="0037475C"/>
        </w:tc>
        <w:tc>
          <w:tcPr>
            <w:tcW w:w="1695" w:type="dxa"/>
          </w:tcPr>
          <w:p w14:paraId="5382C5B4" w14:textId="77777777" w:rsidR="0037475C" w:rsidRDefault="0037475C" w:rsidP="0037475C"/>
        </w:tc>
      </w:tr>
      <w:tr w:rsidR="0037475C" w14:paraId="1FA7B8BF" w14:textId="77777777" w:rsidTr="0037475C">
        <w:tc>
          <w:tcPr>
            <w:tcW w:w="6091" w:type="dxa"/>
          </w:tcPr>
          <w:p w14:paraId="7D3E9799" w14:textId="51DD503D" w:rsidR="0037475C" w:rsidRDefault="00F31F45" w:rsidP="0037475C">
            <w:r>
              <w:t xml:space="preserve">Karitsan viulu n. </w:t>
            </w:r>
            <w:r w:rsidR="00FD21A5">
              <w:t>2–3</w:t>
            </w:r>
            <w:r w:rsidR="00EC1134">
              <w:t xml:space="preserve"> kg</w:t>
            </w:r>
            <w:r w:rsidR="004C7166">
              <w:t xml:space="preserve"> </w:t>
            </w:r>
            <w:r w:rsidR="008C648C">
              <w:t>(34,90 €/kg)</w:t>
            </w:r>
          </w:p>
        </w:tc>
        <w:tc>
          <w:tcPr>
            <w:tcW w:w="1842" w:type="dxa"/>
          </w:tcPr>
          <w:p w14:paraId="654AC27D" w14:textId="77777777" w:rsidR="0037475C" w:rsidRDefault="0037475C" w:rsidP="0037475C"/>
        </w:tc>
        <w:tc>
          <w:tcPr>
            <w:tcW w:w="1695" w:type="dxa"/>
          </w:tcPr>
          <w:p w14:paraId="001423A2" w14:textId="77777777" w:rsidR="0037475C" w:rsidRDefault="0037475C" w:rsidP="0037475C"/>
        </w:tc>
      </w:tr>
      <w:tr w:rsidR="0037475C" w14:paraId="1B578047" w14:textId="77777777" w:rsidTr="0037475C">
        <w:tc>
          <w:tcPr>
            <w:tcW w:w="6091" w:type="dxa"/>
          </w:tcPr>
          <w:p w14:paraId="00674864" w14:textId="4A83457C" w:rsidR="0037475C" w:rsidRDefault="00BF1C4E" w:rsidP="0037475C">
            <w:r>
              <w:t>Karitsan paahtopaisti n. 1 kg</w:t>
            </w:r>
            <w:r w:rsidR="0002517D">
              <w:t xml:space="preserve"> (</w:t>
            </w:r>
            <w:proofErr w:type="gramStart"/>
            <w:r w:rsidR="0002517D">
              <w:t>4-5</w:t>
            </w:r>
            <w:proofErr w:type="gramEnd"/>
            <w:r w:rsidR="0002517D">
              <w:t xml:space="preserve"> kpl)</w:t>
            </w:r>
            <w:r w:rsidR="008C648C">
              <w:t xml:space="preserve"> (</w:t>
            </w:r>
            <w:r w:rsidR="00607A88">
              <w:t>49</w:t>
            </w:r>
            <w:r w:rsidR="008C648C">
              <w:t>,90 €/kg)</w:t>
            </w:r>
          </w:p>
        </w:tc>
        <w:tc>
          <w:tcPr>
            <w:tcW w:w="1842" w:type="dxa"/>
          </w:tcPr>
          <w:p w14:paraId="1550CCA4" w14:textId="77777777" w:rsidR="0037475C" w:rsidRDefault="0037475C" w:rsidP="0037475C"/>
        </w:tc>
        <w:tc>
          <w:tcPr>
            <w:tcW w:w="1695" w:type="dxa"/>
          </w:tcPr>
          <w:p w14:paraId="57C77EC7" w14:textId="77777777" w:rsidR="0037475C" w:rsidRDefault="0037475C" w:rsidP="0037475C"/>
        </w:tc>
      </w:tr>
      <w:tr w:rsidR="0037475C" w14:paraId="6ACE098D" w14:textId="77777777" w:rsidTr="0037475C">
        <w:tc>
          <w:tcPr>
            <w:tcW w:w="6091" w:type="dxa"/>
          </w:tcPr>
          <w:p w14:paraId="06E0E3A3" w14:textId="15A0566F" w:rsidR="0037475C" w:rsidRDefault="00BF1C4E" w:rsidP="0037475C">
            <w:r>
              <w:t xml:space="preserve">Karitsan sisäfile </w:t>
            </w:r>
            <w:r w:rsidR="00A27558">
              <w:t>n. 0,15 kg</w:t>
            </w:r>
            <w:r w:rsidR="008C648C">
              <w:t xml:space="preserve"> </w:t>
            </w:r>
            <w:r w:rsidR="00A8042D">
              <w:t xml:space="preserve">( </w:t>
            </w:r>
            <w:r w:rsidR="00710C7B">
              <w:t xml:space="preserve">64,90 </w:t>
            </w:r>
            <w:r w:rsidR="00A8042D">
              <w:t>€/kg)</w:t>
            </w:r>
          </w:p>
        </w:tc>
        <w:tc>
          <w:tcPr>
            <w:tcW w:w="1842" w:type="dxa"/>
          </w:tcPr>
          <w:p w14:paraId="7C898E65" w14:textId="77777777" w:rsidR="0037475C" w:rsidRDefault="0037475C" w:rsidP="0037475C"/>
        </w:tc>
        <w:tc>
          <w:tcPr>
            <w:tcW w:w="1695" w:type="dxa"/>
          </w:tcPr>
          <w:p w14:paraId="4428C302" w14:textId="77777777" w:rsidR="0037475C" w:rsidRDefault="0037475C" w:rsidP="0037475C"/>
        </w:tc>
      </w:tr>
      <w:tr w:rsidR="0037475C" w14:paraId="589A7DD1" w14:textId="77777777" w:rsidTr="0037475C">
        <w:tc>
          <w:tcPr>
            <w:tcW w:w="6091" w:type="dxa"/>
          </w:tcPr>
          <w:p w14:paraId="1691F77D" w14:textId="11DC78CD" w:rsidR="0037475C" w:rsidRDefault="00BF1C4E" w:rsidP="0037475C">
            <w:r>
              <w:t>Karitsan kare</w:t>
            </w:r>
            <w:r w:rsidR="00E74FFC">
              <w:t xml:space="preserve"> n. </w:t>
            </w:r>
            <w:r w:rsidR="00FD21A5">
              <w:t>0,5–1</w:t>
            </w:r>
            <w:r w:rsidR="006F4270">
              <w:t xml:space="preserve"> kg</w:t>
            </w:r>
            <w:r w:rsidR="00A8042D">
              <w:t xml:space="preserve"> (64,90 €/kg)</w:t>
            </w:r>
          </w:p>
        </w:tc>
        <w:tc>
          <w:tcPr>
            <w:tcW w:w="1842" w:type="dxa"/>
          </w:tcPr>
          <w:p w14:paraId="78D0228A" w14:textId="77777777" w:rsidR="0037475C" w:rsidRDefault="0037475C" w:rsidP="0037475C"/>
        </w:tc>
        <w:tc>
          <w:tcPr>
            <w:tcW w:w="1695" w:type="dxa"/>
          </w:tcPr>
          <w:p w14:paraId="63CA07CF" w14:textId="77777777" w:rsidR="0037475C" w:rsidRDefault="0037475C" w:rsidP="0037475C"/>
        </w:tc>
      </w:tr>
      <w:tr w:rsidR="0037475C" w14:paraId="232D0047" w14:textId="77777777" w:rsidTr="0037475C">
        <w:tc>
          <w:tcPr>
            <w:tcW w:w="6091" w:type="dxa"/>
          </w:tcPr>
          <w:p w14:paraId="39D9B12A" w14:textId="015E7C23" w:rsidR="0037475C" w:rsidRDefault="00BF1C4E" w:rsidP="0037475C">
            <w:r>
              <w:t>Karitsan ulkofile</w:t>
            </w:r>
            <w:r w:rsidR="00E74FFC">
              <w:t xml:space="preserve"> n. </w:t>
            </w:r>
            <w:r w:rsidR="00FD21A5">
              <w:t xml:space="preserve"> 1 kg</w:t>
            </w:r>
            <w:r w:rsidR="00A8042D">
              <w:t xml:space="preserve"> (54,90 €/kg)</w:t>
            </w:r>
          </w:p>
        </w:tc>
        <w:tc>
          <w:tcPr>
            <w:tcW w:w="1842" w:type="dxa"/>
          </w:tcPr>
          <w:p w14:paraId="6F6E63DC" w14:textId="77777777" w:rsidR="0037475C" w:rsidRDefault="0037475C" w:rsidP="0037475C"/>
        </w:tc>
        <w:tc>
          <w:tcPr>
            <w:tcW w:w="1695" w:type="dxa"/>
          </w:tcPr>
          <w:p w14:paraId="78F9D353" w14:textId="77777777" w:rsidR="0037475C" w:rsidRDefault="0037475C" w:rsidP="0037475C"/>
        </w:tc>
      </w:tr>
      <w:tr w:rsidR="0037475C" w14:paraId="27332F8B" w14:textId="77777777" w:rsidTr="0037475C">
        <w:tc>
          <w:tcPr>
            <w:tcW w:w="6091" w:type="dxa"/>
          </w:tcPr>
          <w:p w14:paraId="107077A4" w14:textId="176902C1" w:rsidR="0037475C" w:rsidRDefault="00E74FFC" w:rsidP="0037475C">
            <w:r>
              <w:t xml:space="preserve">Karitsan kyljys n. </w:t>
            </w:r>
            <w:r w:rsidR="0052742B">
              <w:t>0,1 kg</w:t>
            </w:r>
            <w:r w:rsidR="00A8042D">
              <w:t xml:space="preserve"> </w:t>
            </w:r>
            <w:r w:rsidR="003016CF">
              <w:t>(54,90 €/kg)</w:t>
            </w:r>
          </w:p>
        </w:tc>
        <w:tc>
          <w:tcPr>
            <w:tcW w:w="1842" w:type="dxa"/>
          </w:tcPr>
          <w:p w14:paraId="45AA8BDF" w14:textId="77777777" w:rsidR="0037475C" w:rsidRDefault="0037475C" w:rsidP="0037475C"/>
        </w:tc>
        <w:tc>
          <w:tcPr>
            <w:tcW w:w="1695" w:type="dxa"/>
          </w:tcPr>
          <w:p w14:paraId="3AC4B3D1" w14:textId="77777777" w:rsidR="0037475C" w:rsidRDefault="0037475C" w:rsidP="0037475C"/>
        </w:tc>
      </w:tr>
      <w:tr w:rsidR="00710C7B" w14:paraId="0745B627" w14:textId="77777777" w:rsidTr="0037475C">
        <w:tc>
          <w:tcPr>
            <w:tcW w:w="6091" w:type="dxa"/>
          </w:tcPr>
          <w:p w14:paraId="6B89E151" w14:textId="29E8D184" w:rsidR="00710C7B" w:rsidRDefault="00710C7B" w:rsidP="0037475C">
            <w:r>
              <w:t>Karitsan niska n. 1 kg (19,90 €/kg)</w:t>
            </w:r>
          </w:p>
        </w:tc>
        <w:tc>
          <w:tcPr>
            <w:tcW w:w="1842" w:type="dxa"/>
          </w:tcPr>
          <w:p w14:paraId="2395D70A" w14:textId="77777777" w:rsidR="00710C7B" w:rsidRDefault="00710C7B" w:rsidP="0037475C"/>
        </w:tc>
        <w:tc>
          <w:tcPr>
            <w:tcW w:w="1695" w:type="dxa"/>
          </w:tcPr>
          <w:p w14:paraId="466762CA" w14:textId="77777777" w:rsidR="00710C7B" w:rsidRDefault="00710C7B" w:rsidP="0037475C"/>
        </w:tc>
      </w:tr>
      <w:tr w:rsidR="0037475C" w14:paraId="380F2F97" w14:textId="77777777" w:rsidTr="0037475C">
        <w:tc>
          <w:tcPr>
            <w:tcW w:w="6091" w:type="dxa"/>
          </w:tcPr>
          <w:p w14:paraId="71B3C06F" w14:textId="7282B802" w:rsidR="0037475C" w:rsidRDefault="00243421" w:rsidP="0037475C">
            <w:r>
              <w:t>Karitsan lapa</w:t>
            </w:r>
            <w:r w:rsidR="008C20D8">
              <w:t xml:space="preserve"> n. </w:t>
            </w:r>
            <w:r w:rsidR="00FD21A5">
              <w:t>0,6–1</w:t>
            </w:r>
            <w:r w:rsidR="0052742B">
              <w:t xml:space="preserve"> kg</w:t>
            </w:r>
            <w:r w:rsidR="004C7166">
              <w:t xml:space="preserve"> </w:t>
            </w:r>
            <w:r w:rsidR="00FF2C7F">
              <w:t>(1</w:t>
            </w:r>
            <w:r w:rsidR="00710C7B">
              <w:t>9</w:t>
            </w:r>
            <w:r w:rsidR="00FF2C7F">
              <w:t>,90 €/kg)</w:t>
            </w:r>
          </w:p>
        </w:tc>
        <w:tc>
          <w:tcPr>
            <w:tcW w:w="1842" w:type="dxa"/>
          </w:tcPr>
          <w:p w14:paraId="17EA5378" w14:textId="77777777" w:rsidR="0037475C" w:rsidRDefault="0037475C" w:rsidP="0037475C"/>
        </w:tc>
        <w:tc>
          <w:tcPr>
            <w:tcW w:w="1695" w:type="dxa"/>
          </w:tcPr>
          <w:p w14:paraId="1390E0DD" w14:textId="77777777" w:rsidR="0037475C" w:rsidRDefault="0037475C" w:rsidP="0037475C"/>
        </w:tc>
      </w:tr>
      <w:tr w:rsidR="0037475C" w14:paraId="2368FE33" w14:textId="77777777" w:rsidTr="0037475C">
        <w:tc>
          <w:tcPr>
            <w:tcW w:w="6091" w:type="dxa"/>
          </w:tcPr>
          <w:p w14:paraId="39A17B43" w14:textId="52EC5703" w:rsidR="0037475C" w:rsidRDefault="00243421" w:rsidP="0037475C">
            <w:r>
              <w:t xml:space="preserve">Karitsan </w:t>
            </w:r>
            <w:r w:rsidR="007812B1">
              <w:t>potka</w:t>
            </w:r>
            <w:r w:rsidR="0052742B">
              <w:t xml:space="preserve"> n. 0,</w:t>
            </w:r>
            <w:r w:rsidR="00265BDE">
              <w:t>3</w:t>
            </w:r>
            <w:r w:rsidR="0052742B">
              <w:t xml:space="preserve"> kg</w:t>
            </w:r>
            <w:r w:rsidR="00526BFA">
              <w:t xml:space="preserve"> (</w:t>
            </w:r>
            <w:r w:rsidR="00265BDE">
              <w:t>22</w:t>
            </w:r>
            <w:r w:rsidR="004C7166">
              <w:t>,90 €/kg)</w:t>
            </w:r>
          </w:p>
        </w:tc>
        <w:tc>
          <w:tcPr>
            <w:tcW w:w="1842" w:type="dxa"/>
          </w:tcPr>
          <w:p w14:paraId="03029727" w14:textId="77777777" w:rsidR="0037475C" w:rsidRDefault="0037475C" w:rsidP="0037475C"/>
        </w:tc>
        <w:tc>
          <w:tcPr>
            <w:tcW w:w="1695" w:type="dxa"/>
          </w:tcPr>
          <w:p w14:paraId="156D7688" w14:textId="77777777" w:rsidR="0037475C" w:rsidRDefault="0037475C" w:rsidP="0037475C"/>
        </w:tc>
      </w:tr>
      <w:tr w:rsidR="0037475C" w14:paraId="1D5EBE2D" w14:textId="77777777" w:rsidTr="0037475C">
        <w:tc>
          <w:tcPr>
            <w:tcW w:w="6091" w:type="dxa"/>
          </w:tcPr>
          <w:p w14:paraId="0DECBD40" w14:textId="2140F5CF" w:rsidR="0037475C" w:rsidRDefault="007812B1" w:rsidP="0037475C">
            <w:r>
              <w:t>Karitsan jauheliha</w:t>
            </w:r>
            <w:r w:rsidR="0052742B">
              <w:t xml:space="preserve"> </w:t>
            </w:r>
            <w:r w:rsidR="00526BFA">
              <w:t>(</w:t>
            </w:r>
            <w:r w:rsidR="00265BDE">
              <w:t>2</w:t>
            </w:r>
            <w:r w:rsidR="00526BFA">
              <w:t>4,90 €/kg)</w:t>
            </w:r>
          </w:p>
        </w:tc>
        <w:tc>
          <w:tcPr>
            <w:tcW w:w="1842" w:type="dxa"/>
          </w:tcPr>
          <w:p w14:paraId="4E25081B" w14:textId="77777777" w:rsidR="0037475C" w:rsidRDefault="0037475C" w:rsidP="0037475C"/>
        </w:tc>
        <w:tc>
          <w:tcPr>
            <w:tcW w:w="1695" w:type="dxa"/>
          </w:tcPr>
          <w:p w14:paraId="7DB4D510" w14:textId="77777777" w:rsidR="0037475C" w:rsidRDefault="0037475C" w:rsidP="0037475C"/>
        </w:tc>
      </w:tr>
    </w:tbl>
    <w:p w14:paraId="250FE9E4" w14:textId="77777777" w:rsidR="00A27F42" w:rsidRDefault="00A27F42" w:rsidP="0037475C">
      <w:pPr>
        <w:rPr>
          <w:b/>
          <w:bCs/>
        </w:rPr>
      </w:pPr>
    </w:p>
    <w:p w14:paraId="0898CDD7" w14:textId="74583106" w:rsidR="0037475C" w:rsidRPr="00EA2635" w:rsidRDefault="0037475C" w:rsidP="0037475C">
      <w:pPr>
        <w:rPr>
          <w:b/>
          <w:bCs/>
        </w:rPr>
      </w:pPr>
      <w:r w:rsidRPr="00EA2635">
        <w:rPr>
          <w:b/>
          <w:bCs/>
        </w:rPr>
        <w:t>Lisäksi haluan varata itselleni seuraavat raakamakkarat:</w:t>
      </w:r>
      <w:r w:rsidR="00562521">
        <w:rPr>
          <w:b/>
          <w:bCs/>
        </w:rPr>
        <w:t xml:space="preserve"> (liha)</w:t>
      </w:r>
      <w:r w:rsidR="000B488E">
        <w:rPr>
          <w:b/>
          <w:bCs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37475C" w14:paraId="1923C0DE" w14:textId="77777777" w:rsidTr="00710C7B">
        <w:tc>
          <w:tcPr>
            <w:tcW w:w="5807" w:type="dxa"/>
          </w:tcPr>
          <w:p w14:paraId="59E3EF73" w14:textId="4C44CE20" w:rsidR="0037475C" w:rsidRDefault="00B87F70" w:rsidP="0037475C">
            <w:r>
              <w:t>Parmesaaniraakamakkara (possu)</w:t>
            </w:r>
            <w:r w:rsidR="00710C7B">
              <w:t xml:space="preserve"> 19,90 €/kg</w:t>
            </w:r>
          </w:p>
        </w:tc>
        <w:tc>
          <w:tcPr>
            <w:tcW w:w="3821" w:type="dxa"/>
          </w:tcPr>
          <w:p w14:paraId="1865EC37" w14:textId="77777777" w:rsidR="0037475C" w:rsidRDefault="0037475C" w:rsidP="0037475C"/>
        </w:tc>
      </w:tr>
      <w:tr w:rsidR="0037475C" w14:paraId="7D072B66" w14:textId="77777777" w:rsidTr="00710C7B">
        <w:tc>
          <w:tcPr>
            <w:tcW w:w="5807" w:type="dxa"/>
          </w:tcPr>
          <w:p w14:paraId="0BAAB1AF" w14:textId="4FE9E45C" w:rsidR="0037475C" w:rsidRDefault="00B87F70" w:rsidP="0037475C">
            <w:r>
              <w:t>Punajuuriauraraakamakkara (possu)</w:t>
            </w:r>
            <w:r w:rsidR="00710C7B">
              <w:t xml:space="preserve"> 19,90 €/kg</w:t>
            </w:r>
          </w:p>
        </w:tc>
        <w:tc>
          <w:tcPr>
            <w:tcW w:w="3821" w:type="dxa"/>
          </w:tcPr>
          <w:p w14:paraId="2E6F406C" w14:textId="77777777" w:rsidR="0037475C" w:rsidRDefault="0037475C" w:rsidP="0037475C"/>
        </w:tc>
      </w:tr>
      <w:tr w:rsidR="0037475C" w14:paraId="7D0B306A" w14:textId="77777777" w:rsidTr="00710C7B">
        <w:tc>
          <w:tcPr>
            <w:tcW w:w="5807" w:type="dxa"/>
          </w:tcPr>
          <w:p w14:paraId="1718E2CA" w14:textId="02991AA8" w:rsidR="0037475C" w:rsidRDefault="00B87F70" w:rsidP="0037475C">
            <w:r>
              <w:t>Marokkolainen raakamakkara</w:t>
            </w:r>
            <w:r w:rsidR="00562521">
              <w:t xml:space="preserve"> (karitsa)</w:t>
            </w:r>
            <w:r w:rsidR="00710C7B">
              <w:t xml:space="preserve"> 24,90 €/kg</w:t>
            </w:r>
          </w:p>
        </w:tc>
        <w:tc>
          <w:tcPr>
            <w:tcW w:w="3821" w:type="dxa"/>
          </w:tcPr>
          <w:p w14:paraId="30C1273E" w14:textId="77777777" w:rsidR="0037475C" w:rsidRDefault="0037475C" w:rsidP="0037475C"/>
        </w:tc>
      </w:tr>
      <w:tr w:rsidR="0037475C" w14:paraId="10F2EC8C" w14:textId="77777777" w:rsidTr="00710C7B">
        <w:tc>
          <w:tcPr>
            <w:tcW w:w="5807" w:type="dxa"/>
          </w:tcPr>
          <w:p w14:paraId="314D49DF" w14:textId="24483833" w:rsidR="0037475C" w:rsidRDefault="00562521" w:rsidP="0037475C">
            <w:r>
              <w:t>Valkosipulipersilja</w:t>
            </w:r>
            <w:r w:rsidR="00091139">
              <w:t xml:space="preserve"> raakamakkara</w:t>
            </w:r>
            <w:r w:rsidR="008A21A0">
              <w:t xml:space="preserve"> (karitsa)</w:t>
            </w:r>
            <w:r w:rsidR="00710C7B">
              <w:t xml:space="preserve"> 24,90 €/kg</w:t>
            </w:r>
          </w:p>
        </w:tc>
        <w:tc>
          <w:tcPr>
            <w:tcW w:w="3821" w:type="dxa"/>
          </w:tcPr>
          <w:p w14:paraId="7D17B11F" w14:textId="77777777" w:rsidR="0037475C" w:rsidRDefault="0037475C" w:rsidP="0037475C"/>
        </w:tc>
      </w:tr>
      <w:tr w:rsidR="0037475C" w14:paraId="5FE12FE7" w14:textId="77777777" w:rsidTr="00710C7B">
        <w:tc>
          <w:tcPr>
            <w:tcW w:w="5807" w:type="dxa"/>
          </w:tcPr>
          <w:p w14:paraId="52697B1E" w14:textId="77777777" w:rsidR="0037475C" w:rsidRDefault="0037475C" w:rsidP="0037475C"/>
        </w:tc>
        <w:tc>
          <w:tcPr>
            <w:tcW w:w="3821" w:type="dxa"/>
          </w:tcPr>
          <w:p w14:paraId="33A519F2" w14:textId="77777777" w:rsidR="0037475C" w:rsidRDefault="0037475C" w:rsidP="0037475C"/>
        </w:tc>
      </w:tr>
    </w:tbl>
    <w:p w14:paraId="1139F66F" w14:textId="12817C9E" w:rsidR="0037475C" w:rsidRPr="00EA2635" w:rsidRDefault="0037475C" w:rsidP="0037475C">
      <w:pPr>
        <w:rPr>
          <w:b/>
          <w:bCs/>
        </w:rPr>
      </w:pPr>
      <w:r w:rsidRPr="00EA2635">
        <w:rPr>
          <w:b/>
          <w:bCs/>
        </w:rPr>
        <w:t>Toivon, että minulle pakataan valmiiksi myös: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475C" w14:paraId="11A275DF" w14:textId="77777777" w:rsidTr="0037475C">
        <w:tc>
          <w:tcPr>
            <w:tcW w:w="9628" w:type="dxa"/>
          </w:tcPr>
          <w:p w14:paraId="2D7FDED6" w14:textId="77777777" w:rsidR="0037475C" w:rsidRDefault="0037475C" w:rsidP="0037475C"/>
          <w:p w14:paraId="3572151A" w14:textId="77777777" w:rsidR="00EA2635" w:rsidRDefault="00EA2635" w:rsidP="0037475C"/>
          <w:p w14:paraId="2C353E44" w14:textId="77777777" w:rsidR="0037475C" w:rsidRDefault="0037475C" w:rsidP="0037475C"/>
        </w:tc>
      </w:tr>
    </w:tbl>
    <w:p w14:paraId="673E4739" w14:textId="2758B58F" w:rsidR="0037475C" w:rsidRDefault="0037475C" w:rsidP="0037475C"/>
    <w:sectPr w:rsidR="00374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056DD"/>
    <w:multiLevelType w:val="hybridMultilevel"/>
    <w:tmpl w:val="544A19E0"/>
    <w:lvl w:ilvl="0" w:tplc="771497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3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5C"/>
    <w:rsid w:val="0002517D"/>
    <w:rsid w:val="00091139"/>
    <w:rsid w:val="000B488E"/>
    <w:rsid w:val="000B5315"/>
    <w:rsid w:val="001229E0"/>
    <w:rsid w:val="00243421"/>
    <w:rsid w:val="00265BDE"/>
    <w:rsid w:val="003016CF"/>
    <w:rsid w:val="003332EC"/>
    <w:rsid w:val="0037475C"/>
    <w:rsid w:val="003D54F4"/>
    <w:rsid w:val="004C475B"/>
    <w:rsid w:val="004C7166"/>
    <w:rsid w:val="004D0DE3"/>
    <w:rsid w:val="00526BFA"/>
    <w:rsid w:val="0052742B"/>
    <w:rsid w:val="00562521"/>
    <w:rsid w:val="005B6BF8"/>
    <w:rsid w:val="00607A88"/>
    <w:rsid w:val="00654556"/>
    <w:rsid w:val="006F4270"/>
    <w:rsid w:val="00710C7B"/>
    <w:rsid w:val="007812B1"/>
    <w:rsid w:val="00822BE4"/>
    <w:rsid w:val="00824256"/>
    <w:rsid w:val="008A21A0"/>
    <w:rsid w:val="008C20D8"/>
    <w:rsid w:val="008C648C"/>
    <w:rsid w:val="00A27558"/>
    <w:rsid w:val="00A27F42"/>
    <w:rsid w:val="00A40F0D"/>
    <w:rsid w:val="00A8042D"/>
    <w:rsid w:val="00AC00B9"/>
    <w:rsid w:val="00B86895"/>
    <w:rsid w:val="00B87F70"/>
    <w:rsid w:val="00BF1C4E"/>
    <w:rsid w:val="00C608E9"/>
    <w:rsid w:val="00C94FA9"/>
    <w:rsid w:val="00D8729C"/>
    <w:rsid w:val="00E662FE"/>
    <w:rsid w:val="00E74FFC"/>
    <w:rsid w:val="00EA2635"/>
    <w:rsid w:val="00EC1134"/>
    <w:rsid w:val="00F31F45"/>
    <w:rsid w:val="00F91D62"/>
    <w:rsid w:val="00FD21A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F97B"/>
  <w15:chartTrackingRefBased/>
  <w15:docId w15:val="{02DBA827-9FAB-435D-9A11-6CF7D99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7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7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7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7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7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7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7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7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7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7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7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747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747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747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747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747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747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7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7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7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7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7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47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747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747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7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47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7475C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37475C"/>
    <w:rPr>
      <w:rFonts w:ascii="Times New Roman" w:hAnsi="Times New Roman" w:cs="Times New Roman"/>
    </w:rPr>
  </w:style>
  <w:style w:type="table" w:styleId="TaulukkoRuudukko">
    <w:name w:val="Table Grid"/>
    <w:basedOn w:val="Normaalitaulukko"/>
    <w:uiPriority w:val="39"/>
    <w:rsid w:val="0037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Valtonen</dc:creator>
  <cp:keywords/>
  <dc:description/>
  <cp:lastModifiedBy>Susanna Valtonen</cp:lastModifiedBy>
  <cp:revision>2</cp:revision>
  <cp:lastPrinted>2026-02-17T09:59:00Z</cp:lastPrinted>
  <dcterms:created xsi:type="dcterms:W3CDTF">2026-02-25T06:05:00Z</dcterms:created>
  <dcterms:modified xsi:type="dcterms:W3CDTF">2026-02-25T06:05:00Z</dcterms:modified>
</cp:coreProperties>
</file>